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847E4B" w:rsidRDefault="00847E4B" w:rsidP="00847E4B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847E4B">
        <w:rPr>
          <w:rFonts w:ascii="方正大标宋简体" w:eastAsia="方正大标宋简体" w:hint="eastAsia"/>
          <w:sz w:val="36"/>
          <w:szCs w:val="36"/>
        </w:rPr>
        <w:t>员工生日统计表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5"/>
        <w:gridCol w:w="1185"/>
        <w:gridCol w:w="1185"/>
        <w:gridCol w:w="1185"/>
        <w:gridCol w:w="1185"/>
        <w:gridCol w:w="1016"/>
        <w:gridCol w:w="1355"/>
      </w:tblGrid>
      <w:tr w:rsidR="00847E4B" w:rsidTr="00847E4B">
        <w:trPr>
          <w:trHeight w:val="454"/>
        </w:trPr>
        <w:tc>
          <w:tcPr>
            <w:tcW w:w="1185" w:type="dxa"/>
            <w:vAlign w:val="center"/>
          </w:tcPr>
          <w:p w:rsidR="00847E4B" w:rsidRPr="00A40874" w:rsidRDefault="00847E4B" w:rsidP="00847E4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40874">
              <w:rPr>
                <w:rFonts w:ascii="宋体" w:eastAsia="宋体" w:hAnsi="宋体" w:hint="eastAsia"/>
                <w:sz w:val="18"/>
                <w:szCs w:val="18"/>
              </w:rPr>
              <w:t>姓名</w:t>
            </w:r>
          </w:p>
        </w:tc>
        <w:tc>
          <w:tcPr>
            <w:tcW w:w="1185" w:type="dxa"/>
            <w:vAlign w:val="center"/>
          </w:tcPr>
          <w:p w:rsidR="00847E4B" w:rsidRPr="00A40874" w:rsidRDefault="00847E4B" w:rsidP="00847E4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40874">
              <w:rPr>
                <w:rFonts w:ascii="宋体" w:eastAsia="宋体" w:hAnsi="宋体" w:hint="eastAsia"/>
                <w:sz w:val="18"/>
                <w:szCs w:val="18"/>
              </w:rPr>
              <w:t>性别</w:t>
            </w:r>
          </w:p>
        </w:tc>
        <w:tc>
          <w:tcPr>
            <w:tcW w:w="1185" w:type="dxa"/>
            <w:vAlign w:val="center"/>
          </w:tcPr>
          <w:p w:rsidR="00847E4B" w:rsidRPr="00A40874" w:rsidRDefault="00847E4B" w:rsidP="00847E4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A40874">
              <w:rPr>
                <w:rFonts w:ascii="宋体" w:eastAsia="宋体" w:hAnsi="宋体" w:hint="eastAsia"/>
                <w:sz w:val="18"/>
                <w:szCs w:val="18"/>
              </w:rPr>
              <w:t>部门</w:t>
            </w:r>
          </w:p>
        </w:tc>
        <w:tc>
          <w:tcPr>
            <w:tcW w:w="1185" w:type="dxa"/>
            <w:vAlign w:val="center"/>
          </w:tcPr>
          <w:p w:rsidR="00847E4B" w:rsidRPr="00A40874" w:rsidRDefault="00847E4B" w:rsidP="00847E4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40874">
              <w:rPr>
                <w:rFonts w:ascii="宋体" w:eastAsia="宋体" w:hAnsi="宋体" w:hint="eastAsia"/>
                <w:sz w:val="18"/>
                <w:szCs w:val="18"/>
              </w:rPr>
              <w:t>生日年份</w:t>
            </w:r>
          </w:p>
        </w:tc>
        <w:tc>
          <w:tcPr>
            <w:tcW w:w="1185" w:type="dxa"/>
            <w:vAlign w:val="center"/>
          </w:tcPr>
          <w:p w:rsidR="00847E4B" w:rsidRPr="00A40874" w:rsidRDefault="00847E4B" w:rsidP="00847E4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A40874">
              <w:rPr>
                <w:rFonts w:ascii="宋体" w:eastAsia="宋体" w:hAnsi="宋体" w:hint="eastAsia"/>
                <w:sz w:val="18"/>
                <w:szCs w:val="18"/>
              </w:rPr>
              <w:t>公历/农历</w:t>
            </w:r>
          </w:p>
        </w:tc>
        <w:tc>
          <w:tcPr>
            <w:tcW w:w="1016" w:type="dxa"/>
            <w:vAlign w:val="center"/>
          </w:tcPr>
          <w:p w:rsidR="00847E4B" w:rsidRPr="00A40874" w:rsidRDefault="00847E4B" w:rsidP="00847E4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40874">
              <w:rPr>
                <w:rFonts w:ascii="宋体" w:eastAsia="宋体" w:hAnsi="宋体" w:hint="eastAsia"/>
                <w:sz w:val="18"/>
                <w:szCs w:val="18"/>
              </w:rPr>
              <w:t>生日</w:t>
            </w:r>
          </w:p>
        </w:tc>
        <w:tc>
          <w:tcPr>
            <w:tcW w:w="1355" w:type="dxa"/>
            <w:vAlign w:val="center"/>
          </w:tcPr>
          <w:p w:rsidR="00847E4B" w:rsidRPr="00A40874" w:rsidRDefault="00847E4B" w:rsidP="00847E4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40874">
              <w:rPr>
                <w:rFonts w:ascii="宋体" w:eastAsia="宋体" w:hAnsi="宋体" w:hint="eastAsia"/>
                <w:sz w:val="18"/>
                <w:szCs w:val="18"/>
              </w:rPr>
              <w:t>过生日日期</w:t>
            </w:r>
          </w:p>
        </w:tc>
      </w:tr>
      <w:tr w:rsidR="00847E4B" w:rsidTr="00847E4B">
        <w:trPr>
          <w:trHeight w:val="454"/>
        </w:trPr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016" w:type="dxa"/>
          </w:tcPr>
          <w:p w:rsidR="00847E4B" w:rsidRDefault="00847E4B"/>
        </w:tc>
        <w:tc>
          <w:tcPr>
            <w:tcW w:w="1355" w:type="dxa"/>
          </w:tcPr>
          <w:p w:rsidR="00847E4B" w:rsidRDefault="00847E4B"/>
        </w:tc>
        <w:bookmarkStart w:id="0" w:name="_GoBack"/>
        <w:bookmarkEnd w:id="0"/>
      </w:tr>
      <w:tr w:rsidR="00847E4B" w:rsidTr="00847E4B">
        <w:trPr>
          <w:trHeight w:val="454"/>
        </w:trPr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016" w:type="dxa"/>
          </w:tcPr>
          <w:p w:rsidR="00847E4B" w:rsidRDefault="00847E4B"/>
        </w:tc>
        <w:tc>
          <w:tcPr>
            <w:tcW w:w="1355" w:type="dxa"/>
          </w:tcPr>
          <w:p w:rsidR="00847E4B" w:rsidRDefault="00847E4B"/>
        </w:tc>
      </w:tr>
      <w:tr w:rsidR="00847E4B" w:rsidTr="00847E4B">
        <w:trPr>
          <w:trHeight w:val="454"/>
        </w:trPr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016" w:type="dxa"/>
          </w:tcPr>
          <w:p w:rsidR="00847E4B" w:rsidRDefault="00847E4B"/>
        </w:tc>
        <w:tc>
          <w:tcPr>
            <w:tcW w:w="1355" w:type="dxa"/>
          </w:tcPr>
          <w:p w:rsidR="00847E4B" w:rsidRDefault="00847E4B"/>
        </w:tc>
      </w:tr>
      <w:tr w:rsidR="00847E4B" w:rsidTr="00847E4B">
        <w:trPr>
          <w:trHeight w:val="454"/>
        </w:trPr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016" w:type="dxa"/>
          </w:tcPr>
          <w:p w:rsidR="00847E4B" w:rsidRDefault="00847E4B"/>
        </w:tc>
        <w:tc>
          <w:tcPr>
            <w:tcW w:w="1355" w:type="dxa"/>
          </w:tcPr>
          <w:p w:rsidR="00847E4B" w:rsidRDefault="00847E4B"/>
        </w:tc>
      </w:tr>
      <w:tr w:rsidR="00847E4B" w:rsidTr="00847E4B">
        <w:trPr>
          <w:trHeight w:val="454"/>
        </w:trPr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016" w:type="dxa"/>
          </w:tcPr>
          <w:p w:rsidR="00847E4B" w:rsidRDefault="00847E4B"/>
        </w:tc>
        <w:tc>
          <w:tcPr>
            <w:tcW w:w="1355" w:type="dxa"/>
          </w:tcPr>
          <w:p w:rsidR="00847E4B" w:rsidRDefault="00847E4B"/>
        </w:tc>
      </w:tr>
      <w:tr w:rsidR="00847E4B" w:rsidTr="00847E4B">
        <w:trPr>
          <w:trHeight w:val="454"/>
        </w:trPr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016" w:type="dxa"/>
          </w:tcPr>
          <w:p w:rsidR="00847E4B" w:rsidRDefault="00847E4B"/>
        </w:tc>
        <w:tc>
          <w:tcPr>
            <w:tcW w:w="1355" w:type="dxa"/>
          </w:tcPr>
          <w:p w:rsidR="00847E4B" w:rsidRDefault="00847E4B"/>
        </w:tc>
      </w:tr>
      <w:tr w:rsidR="00847E4B" w:rsidTr="00847E4B">
        <w:trPr>
          <w:trHeight w:val="454"/>
        </w:trPr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016" w:type="dxa"/>
          </w:tcPr>
          <w:p w:rsidR="00847E4B" w:rsidRDefault="00847E4B"/>
        </w:tc>
        <w:tc>
          <w:tcPr>
            <w:tcW w:w="1355" w:type="dxa"/>
          </w:tcPr>
          <w:p w:rsidR="00847E4B" w:rsidRDefault="00847E4B"/>
        </w:tc>
      </w:tr>
      <w:tr w:rsidR="00847E4B" w:rsidTr="00847E4B">
        <w:trPr>
          <w:trHeight w:val="454"/>
        </w:trPr>
        <w:tc>
          <w:tcPr>
            <w:tcW w:w="1185" w:type="dxa"/>
          </w:tcPr>
          <w:p w:rsidR="00847E4B" w:rsidRDefault="00847E4B">
            <w:pPr>
              <w:rPr>
                <w:rFonts w:hint="eastAsia"/>
              </w:rPr>
            </w:pPr>
          </w:p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016" w:type="dxa"/>
          </w:tcPr>
          <w:p w:rsidR="00847E4B" w:rsidRDefault="00847E4B"/>
        </w:tc>
        <w:tc>
          <w:tcPr>
            <w:tcW w:w="1355" w:type="dxa"/>
          </w:tcPr>
          <w:p w:rsidR="00847E4B" w:rsidRDefault="00847E4B"/>
        </w:tc>
      </w:tr>
      <w:tr w:rsidR="00847E4B" w:rsidTr="00847E4B">
        <w:trPr>
          <w:trHeight w:val="454"/>
        </w:trPr>
        <w:tc>
          <w:tcPr>
            <w:tcW w:w="1185" w:type="dxa"/>
          </w:tcPr>
          <w:p w:rsidR="00847E4B" w:rsidRDefault="00847E4B">
            <w:pPr>
              <w:rPr>
                <w:rFonts w:hint="eastAsia"/>
              </w:rPr>
            </w:pPr>
          </w:p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016" w:type="dxa"/>
          </w:tcPr>
          <w:p w:rsidR="00847E4B" w:rsidRDefault="00847E4B"/>
        </w:tc>
        <w:tc>
          <w:tcPr>
            <w:tcW w:w="1355" w:type="dxa"/>
          </w:tcPr>
          <w:p w:rsidR="00847E4B" w:rsidRDefault="00847E4B"/>
        </w:tc>
      </w:tr>
      <w:tr w:rsidR="00847E4B" w:rsidTr="00847E4B">
        <w:trPr>
          <w:trHeight w:val="454"/>
        </w:trPr>
        <w:tc>
          <w:tcPr>
            <w:tcW w:w="1185" w:type="dxa"/>
          </w:tcPr>
          <w:p w:rsidR="00847E4B" w:rsidRDefault="00847E4B">
            <w:pPr>
              <w:rPr>
                <w:rFonts w:hint="eastAsia"/>
              </w:rPr>
            </w:pPr>
          </w:p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016" w:type="dxa"/>
          </w:tcPr>
          <w:p w:rsidR="00847E4B" w:rsidRDefault="00847E4B"/>
        </w:tc>
        <w:tc>
          <w:tcPr>
            <w:tcW w:w="1355" w:type="dxa"/>
          </w:tcPr>
          <w:p w:rsidR="00847E4B" w:rsidRDefault="00847E4B"/>
        </w:tc>
      </w:tr>
      <w:tr w:rsidR="00847E4B" w:rsidTr="00847E4B">
        <w:trPr>
          <w:trHeight w:val="454"/>
        </w:trPr>
        <w:tc>
          <w:tcPr>
            <w:tcW w:w="1185" w:type="dxa"/>
          </w:tcPr>
          <w:p w:rsidR="00847E4B" w:rsidRDefault="00847E4B">
            <w:pPr>
              <w:rPr>
                <w:rFonts w:hint="eastAsia"/>
              </w:rPr>
            </w:pPr>
          </w:p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016" w:type="dxa"/>
          </w:tcPr>
          <w:p w:rsidR="00847E4B" w:rsidRDefault="00847E4B"/>
        </w:tc>
        <w:tc>
          <w:tcPr>
            <w:tcW w:w="1355" w:type="dxa"/>
          </w:tcPr>
          <w:p w:rsidR="00847E4B" w:rsidRDefault="00847E4B"/>
        </w:tc>
      </w:tr>
      <w:tr w:rsidR="00847E4B" w:rsidTr="00847E4B">
        <w:trPr>
          <w:trHeight w:val="454"/>
        </w:trPr>
        <w:tc>
          <w:tcPr>
            <w:tcW w:w="1185" w:type="dxa"/>
          </w:tcPr>
          <w:p w:rsidR="00847E4B" w:rsidRDefault="00847E4B">
            <w:pPr>
              <w:rPr>
                <w:rFonts w:hint="eastAsia"/>
              </w:rPr>
            </w:pPr>
          </w:p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016" w:type="dxa"/>
          </w:tcPr>
          <w:p w:rsidR="00847E4B" w:rsidRDefault="00847E4B"/>
        </w:tc>
        <w:tc>
          <w:tcPr>
            <w:tcW w:w="1355" w:type="dxa"/>
          </w:tcPr>
          <w:p w:rsidR="00847E4B" w:rsidRDefault="00847E4B"/>
        </w:tc>
      </w:tr>
      <w:tr w:rsidR="00847E4B" w:rsidTr="00847E4B">
        <w:trPr>
          <w:trHeight w:val="454"/>
        </w:trPr>
        <w:tc>
          <w:tcPr>
            <w:tcW w:w="1185" w:type="dxa"/>
          </w:tcPr>
          <w:p w:rsidR="00847E4B" w:rsidRDefault="00847E4B">
            <w:pPr>
              <w:rPr>
                <w:rFonts w:hint="eastAsia"/>
              </w:rPr>
            </w:pPr>
          </w:p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016" w:type="dxa"/>
          </w:tcPr>
          <w:p w:rsidR="00847E4B" w:rsidRDefault="00847E4B"/>
        </w:tc>
        <w:tc>
          <w:tcPr>
            <w:tcW w:w="1355" w:type="dxa"/>
          </w:tcPr>
          <w:p w:rsidR="00847E4B" w:rsidRDefault="00847E4B"/>
        </w:tc>
      </w:tr>
      <w:tr w:rsidR="00847E4B" w:rsidTr="00847E4B">
        <w:trPr>
          <w:trHeight w:val="454"/>
        </w:trPr>
        <w:tc>
          <w:tcPr>
            <w:tcW w:w="1185" w:type="dxa"/>
          </w:tcPr>
          <w:p w:rsidR="00847E4B" w:rsidRDefault="00847E4B">
            <w:pPr>
              <w:rPr>
                <w:rFonts w:hint="eastAsia"/>
              </w:rPr>
            </w:pPr>
          </w:p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016" w:type="dxa"/>
          </w:tcPr>
          <w:p w:rsidR="00847E4B" w:rsidRDefault="00847E4B"/>
        </w:tc>
        <w:tc>
          <w:tcPr>
            <w:tcW w:w="1355" w:type="dxa"/>
          </w:tcPr>
          <w:p w:rsidR="00847E4B" w:rsidRDefault="00847E4B"/>
        </w:tc>
      </w:tr>
      <w:tr w:rsidR="00847E4B" w:rsidTr="00847E4B">
        <w:trPr>
          <w:trHeight w:val="454"/>
        </w:trPr>
        <w:tc>
          <w:tcPr>
            <w:tcW w:w="1185" w:type="dxa"/>
          </w:tcPr>
          <w:p w:rsidR="00847E4B" w:rsidRDefault="00847E4B">
            <w:pPr>
              <w:rPr>
                <w:rFonts w:hint="eastAsia"/>
              </w:rPr>
            </w:pPr>
          </w:p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016" w:type="dxa"/>
          </w:tcPr>
          <w:p w:rsidR="00847E4B" w:rsidRDefault="00847E4B"/>
        </w:tc>
        <w:tc>
          <w:tcPr>
            <w:tcW w:w="1355" w:type="dxa"/>
          </w:tcPr>
          <w:p w:rsidR="00847E4B" w:rsidRDefault="00847E4B"/>
        </w:tc>
      </w:tr>
      <w:tr w:rsidR="00847E4B" w:rsidTr="00847E4B">
        <w:trPr>
          <w:trHeight w:val="454"/>
        </w:trPr>
        <w:tc>
          <w:tcPr>
            <w:tcW w:w="1185" w:type="dxa"/>
          </w:tcPr>
          <w:p w:rsidR="00847E4B" w:rsidRDefault="00847E4B">
            <w:pPr>
              <w:rPr>
                <w:rFonts w:hint="eastAsia"/>
              </w:rPr>
            </w:pPr>
          </w:p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185" w:type="dxa"/>
          </w:tcPr>
          <w:p w:rsidR="00847E4B" w:rsidRDefault="00847E4B"/>
        </w:tc>
        <w:tc>
          <w:tcPr>
            <w:tcW w:w="1016" w:type="dxa"/>
          </w:tcPr>
          <w:p w:rsidR="00847E4B" w:rsidRDefault="00847E4B"/>
        </w:tc>
        <w:tc>
          <w:tcPr>
            <w:tcW w:w="1355" w:type="dxa"/>
          </w:tcPr>
          <w:p w:rsidR="00847E4B" w:rsidRDefault="00847E4B"/>
        </w:tc>
      </w:tr>
    </w:tbl>
    <w:p w:rsidR="00847E4B" w:rsidRDefault="00847E4B">
      <w:pPr>
        <w:rPr>
          <w:rFonts w:hint="eastAsia"/>
        </w:rPr>
      </w:pPr>
    </w:p>
    <w:sectPr w:rsidR="00847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E4B"/>
    <w:rsid w:val="004F100D"/>
    <w:rsid w:val="00847E4B"/>
    <w:rsid w:val="008E7539"/>
    <w:rsid w:val="009945B0"/>
    <w:rsid w:val="00A4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20E1B"/>
  <w15:chartTrackingRefBased/>
  <w15:docId w15:val="{DDF7DD67-4318-4383-8CB3-CE73BE2C3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7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2019-08-06T02:16:00Z</dcterms:created>
  <dcterms:modified xsi:type="dcterms:W3CDTF">2019-08-06T02:19:00Z</dcterms:modified>
</cp:coreProperties>
</file>